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304A95CB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Chapter  </w:t>
      </w:r>
      <w:r w:rsidR="009A2146">
        <w:t>Twenty</w:t>
      </w:r>
      <w:r w:rsidR="00FD2245">
        <w:t xml:space="preserve">  Five</w:t>
      </w:r>
      <w:r>
        <w:t xml:space="preserve">  of</w:t>
      </w:r>
      <w:r w:rsidR="009A2146">
        <w:t xml:space="preserve">  The</w:t>
      </w:r>
      <w:r>
        <w:t xml:space="preserve">  Shakespeare  Stealer</w:t>
      </w:r>
    </w:p>
    <w:p w14:paraId="3A114F43" w14:textId="77777777" w:rsidR="00055987" w:rsidRDefault="00055987" w:rsidP="00BF5B5F"/>
    <w:p w14:paraId="451A9B27" w14:textId="0AF44251" w:rsidR="00BF5B5F" w:rsidRDefault="00BF5B5F" w:rsidP="00BF5B5F">
      <w:r>
        <w:t xml:space="preserve">1.  </w:t>
      </w:r>
      <w:r w:rsidR="00FD2245">
        <w:t>Retreat</w:t>
      </w:r>
    </w:p>
    <w:p w14:paraId="28BEF5FF" w14:textId="77777777" w:rsidR="00BF5B5F" w:rsidRDefault="00BF5B5F" w:rsidP="00BF5B5F"/>
    <w:p w14:paraId="40EFEE69" w14:textId="4E13AFC1" w:rsidR="00BF5B5F" w:rsidRDefault="00E84F03" w:rsidP="00BF5B5F">
      <w:r>
        <w:t xml:space="preserve">2.  </w:t>
      </w:r>
      <w:r w:rsidR="00FD2245">
        <w:t>Faltering</w:t>
      </w:r>
    </w:p>
    <w:p w14:paraId="4F9A0384" w14:textId="77777777" w:rsidR="00BF5B5F" w:rsidRDefault="00BF5B5F" w:rsidP="00BF5B5F"/>
    <w:p w14:paraId="6285C2D5" w14:textId="15A79EC5" w:rsidR="00BF5B5F" w:rsidRDefault="00BF5B5F" w:rsidP="00BF5B5F">
      <w:proofErr w:type="gramStart"/>
      <w:r>
        <w:t xml:space="preserve">3.  </w:t>
      </w:r>
      <w:r w:rsidR="00FD2245">
        <w:t>Contemptuously</w:t>
      </w:r>
      <w:proofErr w:type="gramEnd"/>
    </w:p>
    <w:p w14:paraId="40904417" w14:textId="77777777" w:rsidR="00BF5B5F" w:rsidRDefault="00BF5B5F" w:rsidP="00BF5B5F"/>
    <w:p w14:paraId="7990F09B" w14:textId="60BA538E" w:rsidR="00BF5B5F" w:rsidRDefault="00BF5B5F" w:rsidP="00BF5B5F">
      <w:r>
        <w:t xml:space="preserve">4.  </w:t>
      </w:r>
      <w:r w:rsidR="00FD2245">
        <w:t>Drenched</w:t>
      </w:r>
    </w:p>
    <w:p w14:paraId="486B6ABC" w14:textId="77777777" w:rsidR="00BF5B5F" w:rsidRDefault="00BF5B5F" w:rsidP="00BF5B5F"/>
    <w:p w14:paraId="5BEA9506" w14:textId="0787A632" w:rsidR="00BF5B5F" w:rsidRDefault="00BF5B5F" w:rsidP="00BF5B5F">
      <w:proofErr w:type="gramStart"/>
      <w:r>
        <w:t xml:space="preserve">5.  </w:t>
      </w:r>
      <w:r w:rsidR="00FD2245">
        <w:t>Abruptly</w:t>
      </w:r>
      <w:proofErr w:type="gramEnd"/>
    </w:p>
    <w:p w14:paraId="5163E224" w14:textId="77777777" w:rsidR="00BF5B5F" w:rsidRDefault="00BF5B5F" w:rsidP="00BF5B5F"/>
    <w:p w14:paraId="7FE76C8B" w14:textId="5B2978BB" w:rsidR="00BF5B5F" w:rsidRDefault="00BF5B5F" w:rsidP="00BF5B5F">
      <w:r>
        <w:t xml:space="preserve">6.  </w:t>
      </w:r>
      <w:r w:rsidR="00FD2245">
        <w:t>Suffocating</w:t>
      </w:r>
    </w:p>
    <w:p w14:paraId="6C3C1F28" w14:textId="77777777" w:rsidR="00BF5B5F" w:rsidRDefault="00BF5B5F" w:rsidP="00BF5B5F"/>
    <w:p w14:paraId="59843BBD" w14:textId="43DA31E0" w:rsidR="00BF5B5F" w:rsidRDefault="00BF5B5F" w:rsidP="00BF5B5F">
      <w:proofErr w:type="gramStart"/>
      <w:r>
        <w:t xml:space="preserve">7.  </w:t>
      </w:r>
      <w:r w:rsidR="00FD2245">
        <w:t>Ruthless</w:t>
      </w:r>
      <w:proofErr w:type="gramEnd"/>
    </w:p>
    <w:p w14:paraId="40F4A564" w14:textId="77777777" w:rsidR="00BF5B5F" w:rsidRDefault="00BF5B5F" w:rsidP="00BF5B5F"/>
    <w:p w14:paraId="0479BE1B" w14:textId="4CA18D03" w:rsidR="00BF5B5F" w:rsidRDefault="00BF5B5F" w:rsidP="00BF5B5F">
      <w:r>
        <w:t xml:space="preserve">8.  </w:t>
      </w:r>
      <w:r w:rsidR="00FD2245">
        <w:t>Obstruct</w:t>
      </w:r>
    </w:p>
    <w:p w14:paraId="4D7EBDF1" w14:textId="77777777" w:rsidR="00BF5B5F" w:rsidRDefault="00BF5B5F" w:rsidP="00BF5B5F"/>
    <w:p w14:paraId="12499FDE" w14:textId="0A6ED673" w:rsidR="00BF5B5F" w:rsidRDefault="00BF5B5F" w:rsidP="00BF5B5F">
      <w:r>
        <w:t xml:space="preserve">9.  </w:t>
      </w:r>
      <w:r w:rsidR="00FD2245">
        <w:t>Retrieve</w:t>
      </w:r>
    </w:p>
    <w:p w14:paraId="2D86CEE8" w14:textId="77777777" w:rsidR="00BF5B5F" w:rsidRDefault="00BF5B5F" w:rsidP="00BF5B5F"/>
    <w:p w14:paraId="27BC6A28" w14:textId="13E1FA65" w:rsidR="00BF5B5F" w:rsidRDefault="00BF5B5F" w:rsidP="00BF5B5F">
      <w:proofErr w:type="gramStart"/>
      <w:r>
        <w:t xml:space="preserve">10.  </w:t>
      </w:r>
      <w:r w:rsidR="00FD2245">
        <w:t>Blithely</w:t>
      </w:r>
      <w:proofErr w:type="gramEnd"/>
    </w:p>
    <w:p w14:paraId="02414C23" w14:textId="77777777" w:rsidR="004D49EA" w:rsidRDefault="004D49EA" w:rsidP="00BF5B5F"/>
    <w:p w14:paraId="1E1298C2" w14:textId="0E1B897C" w:rsidR="004D49EA" w:rsidRDefault="004D49EA" w:rsidP="00BF5B5F">
      <w:r>
        <w:t xml:space="preserve">11.  </w:t>
      </w:r>
      <w:r w:rsidR="00FD2245">
        <w:t>Din</w:t>
      </w:r>
    </w:p>
    <w:p w14:paraId="4A7B0D3D" w14:textId="77777777" w:rsidR="004D49EA" w:rsidRDefault="004D49EA" w:rsidP="00BF5B5F"/>
    <w:p w14:paraId="6DB7C7EE" w14:textId="3BBA7F48" w:rsidR="004D49EA" w:rsidRDefault="004D49EA" w:rsidP="00BF5B5F">
      <w:r>
        <w:t xml:space="preserve">12.  </w:t>
      </w:r>
      <w:r w:rsidR="00FD2245">
        <w:t>Adversary</w:t>
      </w:r>
    </w:p>
    <w:p w14:paraId="3E7DEF72" w14:textId="77777777" w:rsidR="004D49EA" w:rsidRDefault="004D49EA" w:rsidP="00BF5B5F"/>
    <w:p w14:paraId="0057B72B" w14:textId="53B9B2DB" w:rsidR="004D49EA" w:rsidRDefault="004D49EA" w:rsidP="00BF5B5F">
      <w:r>
        <w:t xml:space="preserve">13.  </w:t>
      </w:r>
      <w:r w:rsidR="006B10B6">
        <w:t>Blunder</w:t>
      </w:r>
    </w:p>
    <w:p w14:paraId="401A9C6D" w14:textId="77777777" w:rsidR="004D49EA" w:rsidRDefault="004D49EA" w:rsidP="00BF5B5F"/>
    <w:p w14:paraId="57EFD717" w14:textId="66FB2853" w:rsidR="004D49EA" w:rsidRDefault="004D49EA" w:rsidP="00BF5B5F">
      <w:r>
        <w:t xml:space="preserve">14.  </w:t>
      </w:r>
      <w:r w:rsidR="006B10B6">
        <w:t>Slain</w:t>
      </w:r>
    </w:p>
    <w:p w14:paraId="271B7F40" w14:textId="77777777" w:rsidR="004D49EA" w:rsidRDefault="004D49EA" w:rsidP="00BF5B5F"/>
    <w:p w14:paraId="64ED7152" w14:textId="58FA9502" w:rsidR="004D49EA" w:rsidRDefault="004D49EA" w:rsidP="00BF5B5F">
      <w:proofErr w:type="gramStart"/>
      <w:r>
        <w:t xml:space="preserve">15.  </w:t>
      </w:r>
      <w:r w:rsidR="006B10B6">
        <w:t>Repulsive</w:t>
      </w:r>
      <w:proofErr w:type="gramEnd"/>
    </w:p>
    <w:p w14:paraId="0421440A" w14:textId="77777777" w:rsidR="004D49EA" w:rsidRDefault="004D49EA" w:rsidP="00BF5B5F"/>
    <w:p w14:paraId="0B3BE0AB" w14:textId="69842066" w:rsidR="004D49EA" w:rsidRDefault="004D49EA" w:rsidP="00BF5B5F">
      <w:r>
        <w:t xml:space="preserve">16.  </w:t>
      </w:r>
      <w:r w:rsidR="006B10B6">
        <w:t>Gaze</w:t>
      </w:r>
    </w:p>
    <w:p w14:paraId="1326B9F8" w14:textId="77777777" w:rsidR="004D49EA" w:rsidRDefault="004D49EA" w:rsidP="00BF5B5F"/>
    <w:p w14:paraId="4FB91B43" w14:textId="68BBFB3D" w:rsidR="004D49EA" w:rsidRDefault="004F0326" w:rsidP="00BF5B5F">
      <w:r>
        <w:t xml:space="preserve">17.  </w:t>
      </w:r>
      <w:r w:rsidR="006B10B6">
        <w:t>Compassion</w:t>
      </w:r>
    </w:p>
    <w:p w14:paraId="0B57ADB6" w14:textId="77777777" w:rsidR="004D49EA" w:rsidRDefault="004D49EA" w:rsidP="00BF5B5F"/>
    <w:p w14:paraId="4C7182C2" w14:textId="6B97F978" w:rsidR="006B10B6" w:rsidRDefault="004F0326" w:rsidP="00BF5B5F">
      <w:proofErr w:type="gramStart"/>
      <w:r>
        <w:t xml:space="preserve">18.  </w:t>
      </w:r>
      <w:r w:rsidR="006B10B6">
        <w:t>Lenient</w:t>
      </w:r>
      <w:proofErr w:type="gramEnd"/>
    </w:p>
    <w:p w14:paraId="2EF44215" w14:textId="77777777" w:rsidR="006B10B6" w:rsidRDefault="006B10B6" w:rsidP="00BF5B5F"/>
    <w:p w14:paraId="404A5945" w14:textId="2766B740" w:rsidR="006B10B6" w:rsidRDefault="006B10B6" w:rsidP="00BF5B5F">
      <w:proofErr w:type="gramStart"/>
      <w:r>
        <w:t>19.  Cordially</w:t>
      </w:r>
      <w:proofErr w:type="gramEnd"/>
    </w:p>
    <w:p w14:paraId="7F4F7C76" w14:textId="77777777" w:rsidR="006B10B6" w:rsidRDefault="006B10B6" w:rsidP="00BF5B5F"/>
    <w:p w14:paraId="2A90D9CF" w14:textId="12009F96" w:rsidR="006B10B6" w:rsidRDefault="006B10B6" w:rsidP="00BF5B5F">
      <w:proofErr w:type="gramStart"/>
      <w:r>
        <w:t>20.  Forlorn</w:t>
      </w:r>
      <w:proofErr w:type="gramEnd"/>
    </w:p>
    <w:p w14:paraId="3CF6F89C" w14:textId="77777777" w:rsidR="006B10B6" w:rsidRDefault="006B10B6" w:rsidP="00BF5B5F"/>
    <w:p w14:paraId="69AC5E92" w14:textId="14B50871" w:rsidR="006B10B6" w:rsidRDefault="006B10B6" w:rsidP="00BF5B5F">
      <w:proofErr w:type="gramStart"/>
      <w:r>
        <w:t>Extra  Credit</w:t>
      </w:r>
      <w:proofErr w:type="gramEnd"/>
      <w:r>
        <w:t xml:space="preserve">  Word:  21.  Jargon</w:t>
      </w:r>
      <w:bookmarkStart w:id="0" w:name="_GoBack"/>
      <w:bookmarkEnd w:id="0"/>
    </w:p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4D49EA"/>
    <w:rsid w:val="004F0326"/>
    <w:rsid w:val="006B10B6"/>
    <w:rsid w:val="008263C6"/>
    <w:rsid w:val="009A2146"/>
    <w:rsid w:val="00BF5B5F"/>
    <w:rsid w:val="00E84F03"/>
    <w:rsid w:val="00EE4596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348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2014-01-27T02:02:00Z</dcterms:created>
  <dcterms:modified xsi:type="dcterms:W3CDTF">2014-01-27T02:02:00Z</dcterms:modified>
</cp:coreProperties>
</file>